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B2A" w:rsidRDefault="005E2B2A" w:rsidP="005E2B2A">
      <w:r>
        <w:t>Médica egresada: Facultad de Medicina del Instituto Universitario</w:t>
      </w:r>
    </w:p>
    <w:p w:rsidR="005E2B2A" w:rsidRDefault="005E2B2A" w:rsidP="005E2B2A">
      <w:r>
        <w:t xml:space="preserve">Ciencias de la Salud, Fundación Héctor A. Barceló. </w:t>
      </w:r>
      <w:r w:rsidRPr="005E2B2A">
        <w:t>2001-2007.</w:t>
      </w:r>
    </w:p>
    <w:p w:rsidR="00E75734" w:rsidRDefault="00E75734" w:rsidP="00E75734">
      <w:r>
        <w:t>Residencia en Medicina Interna en el Hospital Sirio Libanes asociado Facultad de</w:t>
      </w:r>
    </w:p>
    <w:p w:rsidR="00E75734" w:rsidRDefault="00E75734" w:rsidP="00E75734">
      <w:r>
        <w:t>Medicina Universidad de Buenos Aires. desde 1 de Junio de 2009 al 6 de Mayo</w:t>
      </w:r>
    </w:p>
    <w:p w:rsidR="00E75734" w:rsidRDefault="00E75734" w:rsidP="00E75734">
      <w:r>
        <w:t>2011.</w:t>
      </w:r>
    </w:p>
    <w:p w:rsidR="00E75734" w:rsidRDefault="00E75734" w:rsidP="00E75734">
      <w:r>
        <w:t>2011-2016. Concurrencia en el servicio de Dermatología. 5° año. ¨Hospital D.</w:t>
      </w:r>
    </w:p>
    <w:p w:rsidR="00E75734" w:rsidRDefault="00E75734" w:rsidP="00E75734">
      <w:r>
        <w:t>Thompson¨. Jefe de servicio: Dr. Miguel Fridmanis. Cumplimentando la partes</w:t>
      </w:r>
    </w:p>
    <w:p w:rsidR="00E75734" w:rsidRDefault="00E75734" w:rsidP="00E75734">
      <w:r>
        <w:t>practica del Curso Superior de Dermatología dependiente de la Asociación Medica</w:t>
      </w:r>
    </w:p>
    <w:p w:rsidR="00E75734" w:rsidRDefault="00E75734" w:rsidP="00E75734">
      <w:r>
        <w:t>Argentina (AMA)</w:t>
      </w:r>
    </w:p>
    <w:p w:rsidR="00E75734" w:rsidRDefault="00E75734" w:rsidP="00E75734">
      <w:r>
        <w:t>2014-2019. Concurrente del servicio de dermatología de la Academia Nacional de</w:t>
      </w:r>
    </w:p>
    <w:p w:rsidR="00E75734" w:rsidRDefault="00E75734" w:rsidP="00E75734">
      <w:r>
        <w:t>Medicina (ANM) Jefe de servicio: Dr. Miguel Fridmanis.</w:t>
      </w:r>
    </w:p>
    <w:p w:rsidR="005E2B2A" w:rsidRDefault="005E2B2A" w:rsidP="005E2B2A">
      <w:r>
        <w:t>Especialista en Dermatología. Titulo otorgado por el Colegio Médico Distrito III.</w:t>
      </w:r>
    </w:p>
    <w:p w:rsidR="005E2B2A" w:rsidRDefault="005E2B2A" w:rsidP="005E2B2A">
      <w:r>
        <w:t>UBA 2018.</w:t>
      </w:r>
    </w:p>
    <w:p w:rsidR="005E2B2A" w:rsidRDefault="005E2B2A" w:rsidP="005E2B2A">
      <w:r>
        <w:t>Postgrado y Maestría en Medicina Clínica Estética Fundación</w:t>
      </w:r>
    </w:p>
    <w:p w:rsidR="005E2B2A" w:rsidRDefault="005E2B2A" w:rsidP="005E2B2A">
      <w:r>
        <w:t>de Altos Estudios para el Desarrollo y la Investigación en Medicina Clínica</w:t>
      </w:r>
    </w:p>
    <w:p w:rsidR="00000000" w:rsidRDefault="005E2B2A" w:rsidP="005E2B2A">
      <w:r>
        <w:t xml:space="preserve">Estética. </w:t>
      </w:r>
    </w:p>
    <w:p w:rsidR="005E2B2A" w:rsidRPr="005E2B2A" w:rsidRDefault="005E2B2A" w:rsidP="005E2B2A">
      <w:pPr>
        <w:spacing w:line="360" w:lineRule="auto"/>
        <w:jc w:val="both"/>
      </w:pPr>
      <w:r>
        <w:t>Diplomatura en Dermatoscopia A</w:t>
      </w:r>
      <w:r w:rsidRPr="005E2B2A">
        <w:t>vanzada CILAD</w:t>
      </w:r>
    </w:p>
    <w:p w:rsidR="005E2B2A" w:rsidRDefault="005E2B2A" w:rsidP="005E2B2A">
      <w:pPr>
        <w:spacing w:line="360" w:lineRule="auto"/>
        <w:jc w:val="both"/>
      </w:pPr>
      <w:r>
        <w:t>Diplomatura en Dermatología C</w:t>
      </w:r>
      <w:r w:rsidRPr="005E2B2A">
        <w:t>línica CILAD</w:t>
      </w:r>
      <w:r>
        <w:t xml:space="preserve"> </w:t>
      </w:r>
    </w:p>
    <w:p w:rsidR="005E2B2A" w:rsidRPr="005E2B2A" w:rsidRDefault="005E2B2A" w:rsidP="005E2B2A">
      <w:pPr>
        <w:spacing w:line="360" w:lineRule="auto"/>
        <w:jc w:val="both"/>
      </w:pPr>
    </w:p>
    <w:p w:rsidR="005E2B2A" w:rsidRDefault="005E2B2A" w:rsidP="005E2B2A"/>
    <w:p w:rsidR="005E2B2A" w:rsidRDefault="005E2B2A" w:rsidP="005E2B2A"/>
    <w:p w:rsidR="005E2B2A" w:rsidRDefault="005E2B2A" w:rsidP="005E2B2A"/>
    <w:sectPr w:rsidR="005E2B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8F5" w:rsidRDefault="004A68F5" w:rsidP="005E2B2A">
      <w:pPr>
        <w:spacing w:after="0" w:line="240" w:lineRule="auto"/>
      </w:pPr>
      <w:r>
        <w:separator/>
      </w:r>
    </w:p>
  </w:endnote>
  <w:endnote w:type="continuationSeparator" w:id="0">
    <w:p w:rsidR="004A68F5" w:rsidRDefault="004A68F5" w:rsidP="005E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8F5" w:rsidRDefault="004A68F5" w:rsidP="005E2B2A">
      <w:pPr>
        <w:spacing w:after="0" w:line="240" w:lineRule="auto"/>
      </w:pPr>
      <w:r>
        <w:separator/>
      </w:r>
    </w:p>
  </w:footnote>
  <w:footnote w:type="continuationSeparator" w:id="0">
    <w:p w:rsidR="004A68F5" w:rsidRDefault="004A68F5" w:rsidP="005E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B2A" w:rsidRDefault="005E2B2A">
    <w:pPr>
      <w:pStyle w:val="Encabezado"/>
    </w:pPr>
  </w:p>
  <w:p w:rsidR="005E2B2A" w:rsidRDefault="005E2B2A">
    <w:pPr>
      <w:pStyle w:val="Encabezado"/>
    </w:pPr>
  </w:p>
  <w:p w:rsidR="005E2B2A" w:rsidRDefault="005E2B2A">
    <w:pPr>
      <w:pStyle w:val="Encabezado"/>
    </w:pPr>
  </w:p>
  <w:p w:rsidR="005E2B2A" w:rsidRDefault="005E2B2A">
    <w:pPr>
      <w:pStyle w:val="Encabezado"/>
    </w:pPr>
  </w:p>
  <w:p w:rsidR="005E2B2A" w:rsidRDefault="005E2B2A">
    <w:pPr>
      <w:pStyle w:val="Encabezado"/>
    </w:pPr>
  </w:p>
  <w:p w:rsidR="005E2B2A" w:rsidRDefault="005E2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2A"/>
    <w:rsid w:val="00382296"/>
    <w:rsid w:val="004A68F5"/>
    <w:rsid w:val="005711BF"/>
    <w:rsid w:val="005E2B2A"/>
    <w:rsid w:val="008E7F09"/>
    <w:rsid w:val="00C40D76"/>
    <w:rsid w:val="00E75734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AF00-6125-45A7-A405-BF0968C8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B2A"/>
  </w:style>
  <w:style w:type="paragraph" w:styleId="Piedepgina">
    <w:name w:val="footer"/>
    <w:basedOn w:val="Normal"/>
    <w:link w:val="PiedepginaCar"/>
    <w:uiPriority w:val="99"/>
    <w:unhideWhenUsed/>
    <w:rsid w:val="005E2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2025-05-30T00:00:00Z</dcterms:created>
  <dcterms:modified xsi:type="dcterms:W3CDTF">2025-05-30T00:00:00Z</dcterms:modified>
</cp:coreProperties>
</file>